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221"/>
        <w:tblW w:w="15990" w:type="dxa"/>
        <w:tblInd w:w="0" w:type="dxa"/>
        <w:tblLayout w:type="fixed"/>
        <w:tblLook w:val="0480" w:firstRow="0" w:lastRow="0" w:firstColumn="1" w:lastColumn="0" w:noHBand="0" w:noVBand="1"/>
      </w:tblPr>
      <w:tblGrid>
        <w:gridCol w:w="1811"/>
        <w:gridCol w:w="1268"/>
        <w:gridCol w:w="1568"/>
        <w:gridCol w:w="1561"/>
        <w:gridCol w:w="1133"/>
        <w:gridCol w:w="1560"/>
        <w:gridCol w:w="1135"/>
        <w:gridCol w:w="1275"/>
        <w:gridCol w:w="1276"/>
        <w:gridCol w:w="1275"/>
        <w:gridCol w:w="2128"/>
      </w:tblGrid>
      <w:tr w:rsidR="00B92BE7" w:rsidRPr="00B92BE7" w:rsidTr="00B92B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E7" w:rsidRPr="00B92BE7" w:rsidRDefault="00B92BE7" w:rsidP="00B92BE7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b/>
              </w:rPr>
            </w:pPr>
            <w:r w:rsidRPr="00B92BE7">
              <w:rPr>
                <w:rFonts w:ascii="Times New Roman" w:hAnsi="Times New Roman"/>
                <w:b/>
              </w:rPr>
              <w:t>Понедельник</w:t>
            </w:r>
          </w:p>
          <w:p w:rsidR="00B92BE7" w:rsidRPr="00B92BE7" w:rsidRDefault="00B92BE7" w:rsidP="00B92B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  <w:r w:rsidRPr="00B92BE7">
              <w:rPr>
                <w:rFonts w:ascii="Times New Roman" w:hAnsi="Times New Roman"/>
                <w:b/>
              </w:rPr>
              <w:t>апреля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b/>
              </w:rPr>
            </w:pPr>
            <w:r w:rsidRPr="00B92BE7">
              <w:rPr>
                <w:rFonts w:ascii="Times New Roman" w:hAnsi="Times New Roman"/>
                <w:b/>
              </w:rPr>
              <w:t>Вторник</w:t>
            </w:r>
          </w:p>
          <w:p w:rsidR="00B92BE7" w:rsidRPr="00B92BE7" w:rsidRDefault="00B92BE7" w:rsidP="00B92B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  <w:r w:rsidRPr="00B92BE7">
              <w:rPr>
                <w:rFonts w:ascii="Times New Roman" w:hAnsi="Times New Roman"/>
                <w:b/>
              </w:rPr>
              <w:t>апреля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b/>
              </w:rPr>
            </w:pPr>
            <w:r w:rsidRPr="00B92BE7">
              <w:rPr>
                <w:rFonts w:ascii="Times New Roman" w:hAnsi="Times New Roman"/>
                <w:b/>
              </w:rPr>
              <w:t>Среда</w:t>
            </w:r>
          </w:p>
          <w:p w:rsidR="00B92BE7" w:rsidRPr="00B92BE7" w:rsidRDefault="00B92BE7" w:rsidP="00B92B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  <w:r w:rsidRPr="00B92BE7">
              <w:rPr>
                <w:rFonts w:ascii="Times New Roman" w:hAnsi="Times New Roman"/>
                <w:b/>
              </w:rPr>
              <w:t>апреля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b/>
              </w:rPr>
            </w:pPr>
            <w:r w:rsidRPr="00B92BE7">
              <w:rPr>
                <w:rFonts w:ascii="Times New Roman" w:hAnsi="Times New Roman"/>
                <w:b/>
              </w:rPr>
              <w:t>Четверг</w:t>
            </w:r>
          </w:p>
          <w:p w:rsidR="00B92BE7" w:rsidRPr="00B92BE7" w:rsidRDefault="00B92BE7" w:rsidP="00B92B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  <w:r w:rsidRPr="00B92BE7">
              <w:rPr>
                <w:rFonts w:ascii="Times New Roman" w:hAnsi="Times New Roman"/>
                <w:b/>
              </w:rPr>
              <w:t>апреля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b/>
              </w:rPr>
            </w:pPr>
            <w:r w:rsidRPr="00B92BE7">
              <w:rPr>
                <w:rFonts w:ascii="Times New Roman" w:hAnsi="Times New Roman"/>
                <w:b/>
              </w:rPr>
              <w:t>Пятница</w:t>
            </w:r>
          </w:p>
          <w:p w:rsidR="00B92BE7" w:rsidRPr="00B92BE7" w:rsidRDefault="00B92BE7" w:rsidP="00B92B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  <w:r w:rsidRPr="00B92BE7">
              <w:rPr>
                <w:rFonts w:ascii="Times New Roman" w:hAnsi="Times New Roman"/>
                <w:b/>
              </w:rPr>
              <w:t>апреля.</w:t>
            </w:r>
          </w:p>
        </w:tc>
      </w:tr>
      <w:tr w:rsidR="00B92BE7" w:rsidRPr="00B92BE7" w:rsidTr="00B92BE7">
        <w:trPr>
          <w:trHeight w:val="153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E7" w:rsidRPr="00B92BE7" w:rsidRDefault="00B92BE7" w:rsidP="00B92BE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BE7" w:rsidRPr="00B92BE7" w:rsidRDefault="00B92BE7" w:rsidP="00B92BE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BE7" w:rsidRPr="00B92BE7" w:rsidRDefault="00B92BE7" w:rsidP="00B92BE7">
            <w:pPr>
              <w:rPr>
                <w:rFonts w:ascii="Times New Roman" w:hAnsi="Times New Roman"/>
                <w:sz w:val="24"/>
                <w:szCs w:val="24"/>
              </w:rPr>
            </w:pPr>
            <w:r w:rsidRPr="00B92BE7">
              <w:rPr>
                <w:rFonts w:ascii="Times New Roman" w:hAnsi="Times New Roman"/>
                <w:sz w:val="24"/>
                <w:szCs w:val="24"/>
              </w:rPr>
              <w:t>РУСКИЙ ЯЗЫК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i/>
                <w:color w:val="FF0000"/>
              </w:rPr>
            </w:pPr>
            <w:r w:rsidRPr="00B92BE7">
              <w:rPr>
                <w:rFonts w:ascii="Times New Roman" w:hAnsi="Times New Roman"/>
                <w:i/>
                <w:color w:val="FF0000"/>
              </w:rPr>
              <w:t>Кл.</w:t>
            </w:r>
          </w:p>
          <w:p w:rsidR="00B92BE7" w:rsidRPr="00B92BE7" w:rsidRDefault="00B92BE7" w:rsidP="00B92BE7">
            <w:pPr>
              <w:rPr>
                <w:rFonts w:ascii="Times New Roman" w:hAnsi="Times New Roman"/>
                <w:sz w:val="18"/>
                <w:szCs w:val="18"/>
              </w:rPr>
            </w:pPr>
            <w:r w:rsidRPr="00B92BE7">
              <w:rPr>
                <w:rFonts w:ascii="Times New Roman" w:hAnsi="Times New Roman"/>
                <w:i/>
                <w:color w:val="FF0000"/>
              </w:rPr>
              <w:t>работа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color w:val="4F81BD" w:themeColor="accent1"/>
              </w:rPr>
            </w:pPr>
            <w:r w:rsidRPr="00B92BE7">
              <w:rPr>
                <w:rFonts w:ascii="Times New Roman" w:hAnsi="Times New Roman"/>
                <w:color w:val="4F81BD" w:themeColor="accent1"/>
              </w:rPr>
              <w:t>Дом.</w:t>
            </w:r>
          </w:p>
          <w:p w:rsidR="00B92BE7" w:rsidRPr="00B92BE7" w:rsidRDefault="00B92BE7" w:rsidP="00B92BE7">
            <w:pPr>
              <w:rPr>
                <w:rFonts w:ascii="Times New Roman" w:hAnsi="Times New Roman"/>
              </w:rPr>
            </w:pPr>
            <w:r w:rsidRPr="00B92BE7">
              <w:rPr>
                <w:rFonts w:ascii="Times New Roman" w:hAnsi="Times New Roman"/>
                <w:color w:val="4F81BD" w:themeColor="accent1"/>
              </w:rPr>
              <w:t>работа.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color w:val="FF0000"/>
              </w:rPr>
            </w:pPr>
            <w:r w:rsidRPr="00B92BE7">
              <w:rPr>
                <w:rFonts w:ascii="Times New Roman" w:hAnsi="Times New Roman"/>
                <w:color w:val="FF0000"/>
              </w:rPr>
              <w:t>Кл.</w:t>
            </w:r>
          </w:p>
          <w:p w:rsidR="00B92BE7" w:rsidRPr="00B92BE7" w:rsidRDefault="00B92BE7" w:rsidP="00B92BE7">
            <w:pPr>
              <w:rPr>
                <w:rFonts w:ascii="Times New Roman" w:hAnsi="Times New Roman"/>
              </w:rPr>
            </w:pPr>
            <w:r w:rsidRPr="00B92BE7">
              <w:rPr>
                <w:rFonts w:ascii="Times New Roman" w:hAnsi="Times New Roman"/>
                <w:color w:val="FF0000"/>
              </w:rPr>
              <w:t>работа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color w:val="4F81BD" w:themeColor="accent1"/>
              </w:rPr>
            </w:pPr>
            <w:r w:rsidRPr="00B92BE7">
              <w:rPr>
                <w:rFonts w:ascii="Times New Roman" w:hAnsi="Times New Roman"/>
                <w:color w:val="4F81BD" w:themeColor="accent1"/>
              </w:rPr>
              <w:t>Дом.</w:t>
            </w:r>
          </w:p>
          <w:p w:rsidR="00B92BE7" w:rsidRPr="00B92BE7" w:rsidRDefault="00B92BE7" w:rsidP="00B92BE7">
            <w:pPr>
              <w:rPr>
                <w:rFonts w:ascii="Times New Roman" w:hAnsi="Times New Roman"/>
              </w:rPr>
            </w:pPr>
            <w:r w:rsidRPr="00B92BE7">
              <w:rPr>
                <w:rFonts w:ascii="Times New Roman" w:hAnsi="Times New Roman"/>
                <w:color w:val="4F81BD" w:themeColor="accent1"/>
              </w:rPr>
              <w:t>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color w:val="FF0000"/>
              </w:rPr>
            </w:pPr>
            <w:r w:rsidRPr="00B92BE7">
              <w:rPr>
                <w:rFonts w:ascii="Times New Roman" w:hAnsi="Times New Roman"/>
                <w:color w:val="FF0000"/>
              </w:rPr>
              <w:t>Кл.</w:t>
            </w:r>
          </w:p>
          <w:p w:rsidR="00B92BE7" w:rsidRPr="00B92BE7" w:rsidRDefault="00B92BE7" w:rsidP="00B92BE7">
            <w:pPr>
              <w:rPr>
                <w:rFonts w:ascii="Times New Roman" w:hAnsi="Times New Roman"/>
              </w:rPr>
            </w:pPr>
            <w:r w:rsidRPr="00B92BE7">
              <w:rPr>
                <w:rFonts w:ascii="Times New Roman" w:hAnsi="Times New Roman"/>
                <w:color w:val="FF0000"/>
              </w:rPr>
              <w:t>работа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color w:val="4F81BD" w:themeColor="accent1"/>
              </w:rPr>
            </w:pPr>
            <w:r w:rsidRPr="00B92BE7">
              <w:rPr>
                <w:rFonts w:ascii="Times New Roman" w:hAnsi="Times New Roman"/>
                <w:color w:val="4F81BD" w:themeColor="accent1"/>
              </w:rPr>
              <w:t>Дом.</w:t>
            </w:r>
          </w:p>
          <w:p w:rsidR="00B92BE7" w:rsidRPr="00B92BE7" w:rsidRDefault="00B92BE7" w:rsidP="00B92BE7">
            <w:pPr>
              <w:rPr>
                <w:rFonts w:ascii="Times New Roman" w:hAnsi="Times New Roman"/>
                <w:color w:val="4F81BD" w:themeColor="accent1"/>
              </w:rPr>
            </w:pPr>
            <w:r w:rsidRPr="00B92BE7">
              <w:rPr>
                <w:rFonts w:ascii="Times New Roman" w:hAnsi="Times New Roman"/>
                <w:color w:val="4F81BD" w:themeColor="accent1"/>
              </w:rPr>
              <w:t>работа.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color w:val="FF0000"/>
              </w:rPr>
            </w:pPr>
            <w:r w:rsidRPr="00B92BE7">
              <w:rPr>
                <w:rFonts w:ascii="Times New Roman" w:hAnsi="Times New Roman"/>
                <w:color w:val="FF0000"/>
              </w:rPr>
              <w:t>Кл.</w:t>
            </w:r>
          </w:p>
          <w:p w:rsidR="00B92BE7" w:rsidRPr="00B92BE7" w:rsidRDefault="00B92BE7" w:rsidP="00B92BE7">
            <w:pPr>
              <w:rPr>
                <w:rFonts w:ascii="Times New Roman" w:hAnsi="Times New Roman"/>
              </w:rPr>
            </w:pPr>
            <w:r w:rsidRPr="00B92BE7">
              <w:rPr>
                <w:rFonts w:ascii="Times New Roman" w:hAnsi="Times New Roman"/>
                <w:color w:val="FF0000"/>
              </w:rPr>
              <w:t>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color w:val="4F81BD" w:themeColor="accent1"/>
              </w:rPr>
            </w:pPr>
            <w:r w:rsidRPr="00B92BE7">
              <w:rPr>
                <w:rFonts w:ascii="Times New Roman" w:hAnsi="Times New Roman"/>
                <w:color w:val="4F81BD" w:themeColor="accent1"/>
              </w:rPr>
              <w:t>Дом.</w:t>
            </w:r>
          </w:p>
          <w:p w:rsidR="00B92BE7" w:rsidRPr="00B92BE7" w:rsidRDefault="00B92BE7" w:rsidP="00B92BE7">
            <w:pPr>
              <w:rPr>
                <w:rFonts w:ascii="Times New Roman" w:hAnsi="Times New Roman"/>
              </w:rPr>
            </w:pPr>
            <w:r w:rsidRPr="00B92BE7">
              <w:rPr>
                <w:rFonts w:ascii="Times New Roman" w:hAnsi="Times New Roman"/>
                <w:color w:val="4F81BD" w:themeColor="accent1"/>
              </w:rPr>
              <w:t>работа.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color w:val="FF0000"/>
              </w:rPr>
            </w:pPr>
            <w:r w:rsidRPr="00B92BE7">
              <w:rPr>
                <w:rFonts w:ascii="Times New Roman" w:hAnsi="Times New Roman"/>
                <w:color w:val="FF0000"/>
              </w:rPr>
              <w:t>Кл.</w:t>
            </w:r>
          </w:p>
          <w:p w:rsidR="00B92BE7" w:rsidRPr="00B92BE7" w:rsidRDefault="00B92BE7" w:rsidP="00B92BE7">
            <w:pPr>
              <w:rPr>
                <w:rFonts w:ascii="Times New Roman" w:hAnsi="Times New Roman"/>
              </w:rPr>
            </w:pPr>
            <w:r w:rsidRPr="00B92BE7">
              <w:rPr>
                <w:rFonts w:ascii="Times New Roman" w:hAnsi="Times New Roman"/>
                <w:color w:val="FF0000"/>
              </w:rPr>
              <w:t>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color w:val="4F81BD" w:themeColor="accent1"/>
              </w:rPr>
            </w:pPr>
            <w:r w:rsidRPr="00B92BE7">
              <w:rPr>
                <w:rFonts w:ascii="Times New Roman" w:hAnsi="Times New Roman"/>
                <w:color w:val="4F81BD" w:themeColor="accent1"/>
              </w:rPr>
              <w:t>Дом.</w:t>
            </w:r>
          </w:p>
          <w:p w:rsidR="00B92BE7" w:rsidRPr="00B92BE7" w:rsidRDefault="00B92BE7" w:rsidP="00B92BE7">
            <w:pPr>
              <w:rPr>
                <w:rFonts w:ascii="Times New Roman" w:hAnsi="Times New Roman"/>
              </w:rPr>
            </w:pPr>
            <w:r w:rsidRPr="00B92BE7">
              <w:rPr>
                <w:rFonts w:ascii="Times New Roman" w:hAnsi="Times New Roman"/>
                <w:color w:val="4F81BD" w:themeColor="accent1"/>
              </w:rPr>
              <w:t>работа.</w:t>
            </w:r>
          </w:p>
        </w:tc>
      </w:tr>
      <w:tr w:rsidR="00B92BE7" w:rsidRPr="00B92BE7" w:rsidTr="00B92BE7">
        <w:trPr>
          <w:trHeight w:val="12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Default="00B92BE7" w:rsidP="00B92BE7">
            <w:pPr>
              <w:jc w:val="both"/>
              <w:rPr>
                <w:rFonts w:ascii="Times New Roman" w:hAnsi="Times New Roman"/>
              </w:rPr>
            </w:pPr>
            <w:r w:rsidRPr="00B92BE7">
              <w:rPr>
                <w:rFonts w:ascii="Times New Roman" w:hAnsi="Times New Roman"/>
                <w:b/>
              </w:rPr>
              <w:t>1</w:t>
            </w:r>
            <w:r w:rsidR="00453F8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с. 72. устно выполнить упр. 148.  </w:t>
            </w:r>
            <w:r w:rsidRPr="00B92BE7">
              <w:rPr>
                <w:rFonts w:ascii="Times New Roman" w:hAnsi="Times New Roman"/>
                <w:b/>
              </w:rPr>
              <w:t>2</w:t>
            </w:r>
            <w:r w:rsidR="00453F80">
              <w:rPr>
                <w:rFonts w:ascii="Times New Roman" w:hAnsi="Times New Roman"/>
              </w:rPr>
              <w:t xml:space="preserve">. Изучить правило </w:t>
            </w:r>
            <w:r>
              <w:rPr>
                <w:rFonts w:ascii="Times New Roman" w:hAnsi="Times New Roman"/>
              </w:rPr>
              <w:t xml:space="preserve"> с.72. </w:t>
            </w:r>
          </w:p>
          <w:p w:rsidR="00B92BE7" w:rsidRDefault="00B92BE7" w:rsidP="00B92BE7">
            <w:pPr>
              <w:jc w:val="both"/>
              <w:rPr>
                <w:rFonts w:ascii="Times New Roman" w:hAnsi="Times New Roman"/>
              </w:rPr>
            </w:pPr>
            <w:r w:rsidRPr="00B92BE7">
              <w:rPr>
                <w:rFonts w:ascii="Times New Roman" w:hAnsi="Times New Roman"/>
                <w:b/>
              </w:rPr>
              <w:t>3.</w:t>
            </w:r>
            <w:r>
              <w:rPr>
                <w:rFonts w:ascii="Times New Roman" w:hAnsi="Times New Roman"/>
              </w:rPr>
              <w:t xml:space="preserve"> Записать в слов</w:t>
            </w:r>
            <w:r w:rsidR="00453F80">
              <w:rPr>
                <w:rFonts w:ascii="Times New Roman" w:hAnsi="Times New Roman"/>
              </w:rPr>
              <w:t xml:space="preserve">арь и выучить словарные слова </w:t>
            </w:r>
            <w:r>
              <w:rPr>
                <w:rFonts w:ascii="Times New Roman" w:hAnsi="Times New Roman"/>
              </w:rPr>
              <w:t xml:space="preserve"> с. 72, с.73, </w:t>
            </w:r>
          </w:p>
          <w:p w:rsidR="00B92BE7" w:rsidRDefault="00B92BE7" w:rsidP="00B92BE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с.74 (глаголы)</w:t>
            </w:r>
            <w:r w:rsidRPr="00B92BE7">
              <w:rPr>
                <w:rFonts w:ascii="Times New Roman" w:hAnsi="Times New Roman"/>
              </w:rPr>
              <w:t xml:space="preserve"> </w:t>
            </w:r>
          </w:p>
          <w:p w:rsidR="00B92BE7" w:rsidRPr="00B92BE7" w:rsidRDefault="00B92BE7" w:rsidP="00B92BE7">
            <w:pPr>
              <w:jc w:val="both"/>
              <w:rPr>
                <w:rFonts w:ascii="Times New Roman" w:hAnsi="Times New Roman"/>
                <w:u w:val="single"/>
              </w:rPr>
            </w:pPr>
            <w:r w:rsidRPr="00B92BE7">
              <w:rPr>
                <w:rFonts w:ascii="Times New Roman" w:hAnsi="Times New Roman"/>
                <w:b/>
              </w:rPr>
              <w:t>4</w:t>
            </w:r>
            <w:r w:rsidRPr="00B92BE7">
              <w:rPr>
                <w:rFonts w:ascii="Times New Roman" w:hAnsi="Times New Roman"/>
                <w:b/>
                <w:u w:val="single"/>
              </w:rPr>
              <w:t>.</w:t>
            </w:r>
            <w:r w:rsidRPr="00B92BE7">
              <w:rPr>
                <w:rFonts w:ascii="Times New Roman" w:hAnsi="Times New Roman"/>
                <w:u w:val="single"/>
              </w:rPr>
              <w:t xml:space="preserve"> </w:t>
            </w:r>
            <w:proofErr w:type="spellStart"/>
            <w:proofErr w:type="gramStart"/>
            <w:r w:rsidRPr="00B92BE7">
              <w:rPr>
                <w:rFonts w:ascii="Times New Roman" w:hAnsi="Times New Roman"/>
                <w:u w:val="single"/>
              </w:rPr>
              <w:t>Выпол</w:t>
            </w:r>
            <w:proofErr w:type="spellEnd"/>
            <w:r w:rsidRPr="00B92BE7">
              <w:rPr>
                <w:rFonts w:ascii="Times New Roman" w:hAnsi="Times New Roman"/>
                <w:u w:val="single"/>
              </w:rPr>
              <w:t>-нить</w:t>
            </w:r>
            <w:proofErr w:type="gramEnd"/>
            <w:r w:rsidRPr="00B92BE7">
              <w:rPr>
                <w:rFonts w:ascii="Times New Roman" w:hAnsi="Times New Roman"/>
                <w:u w:val="single"/>
              </w:rPr>
              <w:t xml:space="preserve"> письменно</w:t>
            </w:r>
          </w:p>
          <w:p w:rsidR="00B92BE7" w:rsidRDefault="00B92BE7" w:rsidP="00B92BE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150, с.73.</w:t>
            </w:r>
          </w:p>
          <w:p w:rsidR="00B92BE7" w:rsidRDefault="00B92BE7" w:rsidP="00B92BE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Упр.152 с.74.</w:t>
            </w:r>
          </w:p>
          <w:p w:rsidR="00B92BE7" w:rsidRPr="00B92BE7" w:rsidRDefault="00B92BE7" w:rsidP="00B92BE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Упр.154. с.74.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Default="000942EE" w:rsidP="00B92BE7">
            <w:pPr>
              <w:rPr>
                <w:rFonts w:ascii="Times New Roman" w:hAnsi="Times New Roman"/>
              </w:rPr>
            </w:pPr>
            <w:r w:rsidRPr="0080578F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</w:rPr>
              <w:t>.С.72 Выучить правило.</w:t>
            </w:r>
          </w:p>
          <w:p w:rsidR="000942EE" w:rsidRDefault="000942EE" w:rsidP="00B92BE7">
            <w:pPr>
              <w:rPr>
                <w:rFonts w:ascii="Times New Roman" w:hAnsi="Times New Roman"/>
              </w:rPr>
            </w:pPr>
            <w:r w:rsidRPr="0080578F">
              <w:rPr>
                <w:rFonts w:ascii="Times New Roman" w:hAnsi="Times New Roman"/>
                <w:b/>
              </w:rPr>
              <w:t>2.</w:t>
            </w:r>
            <w:r>
              <w:rPr>
                <w:rFonts w:ascii="Times New Roman" w:hAnsi="Times New Roman"/>
              </w:rPr>
              <w:t>Прочитать пункты «Обрати внимание</w:t>
            </w:r>
            <w:r w:rsidR="00453F80">
              <w:rPr>
                <w:rFonts w:ascii="Times New Roman" w:hAnsi="Times New Roman"/>
              </w:rPr>
              <w:t xml:space="preserve">!» </w:t>
            </w:r>
            <w:r>
              <w:rPr>
                <w:rFonts w:ascii="Times New Roman" w:hAnsi="Times New Roman"/>
              </w:rPr>
              <w:t xml:space="preserve"> с.73,с. 75.</w:t>
            </w:r>
          </w:p>
          <w:p w:rsidR="000942EE" w:rsidRDefault="000942EE" w:rsidP="00B92BE7">
            <w:pPr>
              <w:rPr>
                <w:rFonts w:ascii="Times New Roman" w:hAnsi="Times New Roman"/>
              </w:rPr>
            </w:pPr>
            <w:r w:rsidRPr="0080578F">
              <w:rPr>
                <w:rFonts w:ascii="Times New Roman" w:hAnsi="Times New Roman"/>
                <w:b/>
              </w:rPr>
              <w:t xml:space="preserve"> 3.</w:t>
            </w:r>
            <w:r>
              <w:rPr>
                <w:rFonts w:ascii="Times New Roman" w:hAnsi="Times New Roman"/>
              </w:rPr>
              <w:t>Выполнить упр. 155,</w:t>
            </w:r>
          </w:p>
          <w:p w:rsidR="000942EE" w:rsidRPr="00B92BE7" w:rsidRDefault="00453F80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упр. 156.</w:t>
            </w:r>
            <w:r w:rsidR="000942EE">
              <w:rPr>
                <w:rFonts w:ascii="Times New Roman" w:hAnsi="Times New Roman"/>
              </w:rPr>
              <w:t xml:space="preserve"> с. 75.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2EE" w:rsidRDefault="000942EE" w:rsidP="00B92BE7">
            <w:pPr>
              <w:rPr>
                <w:rFonts w:ascii="Times New Roman" w:hAnsi="Times New Roman"/>
              </w:rPr>
            </w:pPr>
            <w:r w:rsidRPr="0080578F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</w:rPr>
              <w:t>.с. 76.</w:t>
            </w:r>
          </w:p>
          <w:p w:rsidR="00B92BE7" w:rsidRDefault="000942EE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Упр. 157 (устно);</w:t>
            </w:r>
          </w:p>
          <w:p w:rsidR="000942EE" w:rsidRDefault="000942EE" w:rsidP="00B92BE7">
            <w:pPr>
              <w:rPr>
                <w:rFonts w:ascii="Times New Roman" w:hAnsi="Times New Roman"/>
              </w:rPr>
            </w:pPr>
            <w:r w:rsidRPr="0080578F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</w:rPr>
              <w:t>.Выпонил-нить письменно упр. 158 с. 76.</w:t>
            </w:r>
          </w:p>
          <w:p w:rsidR="000942EE" w:rsidRDefault="000942EE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Упр.159. с.77.</w:t>
            </w:r>
          </w:p>
          <w:p w:rsidR="000942EE" w:rsidRPr="00B92BE7" w:rsidRDefault="000942EE" w:rsidP="00B92BE7">
            <w:pPr>
              <w:rPr>
                <w:rFonts w:ascii="Times New Roman" w:hAnsi="Times New Roman"/>
              </w:rPr>
            </w:pPr>
            <w:r w:rsidRPr="0080578F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</w:rPr>
              <w:t>.Записать в словарь и выучить словарные слова на с.77,с.79.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0942EE" w:rsidP="00B92BE7">
            <w:pPr>
              <w:rPr>
                <w:rFonts w:ascii="Times New Roman" w:hAnsi="Times New Roman"/>
              </w:rPr>
            </w:pPr>
            <w:r w:rsidRPr="0080578F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</w:rPr>
              <w:t xml:space="preserve">.с.76. Выучить правило в таблице. </w:t>
            </w:r>
            <w:r w:rsidRPr="0080578F">
              <w:rPr>
                <w:rFonts w:ascii="Times New Roman" w:hAnsi="Times New Roman"/>
                <w:b/>
              </w:rPr>
              <w:t>2.</w:t>
            </w:r>
            <w:proofErr w:type="gramStart"/>
            <w:r>
              <w:rPr>
                <w:rFonts w:ascii="Times New Roman" w:hAnsi="Times New Roman"/>
              </w:rPr>
              <w:t>Выпо-лнить</w:t>
            </w:r>
            <w:proofErr w:type="gramEnd"/>
            <w:r>
              <w:rPr>
                <w:rFonts w:ascii="Times New Roman" w:hAnsi="Times New Roman"/>
              </w:rPr>
              <w:t xml:space="preserve"> упр. 161.  с. 78.(под-</w:t>
            </w:r>
            <w:proofErr w:type="spellStart"/>
            <w:r>
              <w:rPr>
                <w:rFonts w:ascii="Times New Roman" w:hAnsi="Times New Roman"/>
              </w:rPr>
              <w:t>черк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ните</w:t>
            </w:r>
            <w:proofErr w:type="spellEnd"/>
            <w:r>
              <w:rPr>
                <w:rFonts w:ascii="Times New Roman" w:hAnsi="Times New Roman"/>
              </w:rPr>
              <w:t xml:space="preserve"> глаголы)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Default="0080578F" w:rsidP="00B92BE7">
            <w:pPr>
              <w:rPr>
                <w:rFonts w:ascii="Times New Roman" w:hAnsi="Times New Roman"/>
              </w:rPr>
            </w:pPr>
            <w:r w:rsidRPr="0080578F">
              <w:rPr>
                <w:rFonts w:ascii="Times New Roman" w:hAnsi="Times New Roman"/>
                <w:b/>
              </w:rPr>
              <w:t>1.</w:t>
            </w:r>
            <w:r>
              <w:rPr>
                <w:rFonts w:ascii="Times New Roman" w:hAnsi="Times New Roman"/>
              </w:rPr>
              <w:t xml:space="preserve"> с. 80 прочитать пункт «Обратите внимание!»</w:t>
            </w:r>
          </w:p>
          <w:p w:rsidR="0080578F" w:rsidRDefault="0080578F" w:rsidP="00B92BE7">
            <w:pPr>
              <w:rPr>
                <w:rFonts w:ascii="Times New Roman" w:hAnsi="Times New Roman"/>
              </w:rPr>
            </w:pPr>
            <w:r w:rsidRPr="0080578F">
              <w:rPr>
                <w:rFonts w:ascii="Times New Roman" w:hAnsi="Times New Roman"/>
                <w:b/>
              </w:rPr>
              <w:t>2.</w:t>
            </w:r>
            <w:r>
              <w:rPr>
                <w:rFonts w:ascii="Times New Roman" w:hAnsi="Times New Roman"/>
              </w:rPr>
              <w:t xml:space="preserve"> с.81 устно выполните упр. 164.</w:t>
            </w:r>
          </w:p>
          <w:p w:rsidR="0080578F" w:rsidRDefault="0080578F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3.Выпоните письменно  упр. 163  с.80.</w:t>
            </w:r>
          </w:p>
          <w:p w:rsidR="0080578F" w:rsidRPr="00B92BE7" w:rsidRDefault="0080578F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Упр.167.с.82.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Default="0080578F" w:rsidP="00B92BE7">
            <w:pPr>
              <w:rPr>
                <w:rFonts w:ascii="Times New Roman" w:hAnsi="Times New Roman"/>
              </w:rPr>
            </w:pPr>
            <w:r w:rsidRPr="00E155B0">
              <w:rPr>
                <w:rFonts w:ascii="Times New Roman" w:hAnsi="Times New Roman"/>
                <w:b/>
              </w:rPr>
              <w:t>1.</w:t>
            </w:r>
            <w:proofErr w:type="gramStart"/>
            <w:r>
              <w:rPr>
                <w:rFonts w:ascii="Times New Roman" w:hAnsi="Times New Roman"/>
              </w:rPr>
              <w:t>Выу-чить</w:t>
            </w:r>
            <w:proofErr w:type="gramEnd"/>
            <w:r>
              <w:rPr>
                <w:rFonts w:ascii="Times New Roman" w:hAnsi="Times New Roman"/>
              </w:rPr>
              <w:t xml:space="preserve"> правило  с.81., с. 82.</w:t>
            </w:r>
          </w:p>
          <w:p w:rsidR="0080578F" w:rsidRPr="00B92BE7" w:rsidRDefault="0080578F" w:rsidP="00B92BE7">
            <w:pPr>
              <w:rPr>
                <w:rFonts w:ascii="Times New Roman" w:hAnsi="Times New Roman"/>
              </w:rPr>
            </w:pPr>
            <w:r w:rsidRPr="00E155B0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</w:rPr>
              <w:t>.</w:t>
            </w:r>
            <w:proofErr w:type="gramStart"/>
            <w:r>
              <w:rPr>
                <w:rFonts w:ascii="Times New Roman" w:hAnsi="Times New Roman"/>
              </w:rPr>
              <w:t>Выпол</w:t>
            </w:r>
            <w:r w:rsidR="00E155B0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нить</w:t>
            </w:r>
            <w:proofErr w:type="gramEnd"/>
            <w:r>
              <w:rPr>
                <w:rFonts w:ascii="Times New Roman" w:hAnsi="Times New Roman"/>
              </w:rPr>
              <w:t xml:space="preserve"> упр.168 с.82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Default="00E017DF" w:rsidP="00B92BE7">
            <w:pPr>
              <w:rPr>
                <w:rFonts w:ascii="Times New Roman" w:hAnsi="Times New Roman"/>
              </w:rPr>
            </w:pPr>
            <w:r w:rsidRPr="00E155B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</w:rPr>
              <w:t>.с.85 изучить правило.</w:t>
            </w:r>
          </w:p>
          <w:p w:rsidR="00E017DF" w:rsidRDefault="00E155B0" w:rsidP="00B92BE7">
            <w:pPr>
              <w:rPr>
                <w:rFonts w:ascii="Times New Roman" w:hAnsi="Times New Roman"/>
              </w:rPr>
            </w:pPr>
            <w:r w:rsidRPr="00E155B0">
              <w:rPr>
                <w:rFonts w:ascii="Times New Roman" w:hAnsi="Times New Roman"/>
                <w:b/>
              </w:rPr>
              <w:t>2.</w:t>
            </w:r>
            <w:proofErr w:type="gramStart"/>
            <w:r w:rsidR="00E017DF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ыпол-нить</w:t>
            </w:r>
            <w:proofErr w:type="gramEnd"/>
            <w:r>
              <w:rPr>
                <w:rFonts w:ascii="Times New Roman" w:hAnsi="Times New Roman"/>
              </w:rPr>
              <w:t xml:space="preserve"> письменно упр.172.</w:t>
            </w:r>
          </w:p>
          <w:p w:rsidR="00453F80" w:rsidRDefault="00453F80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с.85. </w:t>
            </w:r>
          </w:p>
          <w:p w:rsidR="00453F80" w:rsidRDefault="00453F80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Упр.173. с.86.</w:t>
            </w:r>
          </w:p>
          <w:p w:rsidR="00E155B0" w:rsidRPr="00B92BE7" w:rsidRDefault="00453F80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упр.175. с.86.</w:t>
            </w:r>
            <w:r w:rsidR="00E155B0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80" w:rsidRDefault="00453F80" w:rsidP="00B92BE7">
            <w:pPr>
              <w:rPr>
                <w:rFonts w:ascii="Times New Roman" w:hAnsi="Times New Roman"/>
              </w:rPr>
            </w:pPr>
            <w:r w:rsidRPr="00453F80">
              <w:rPr>
                <w:rFonts w:ascii="Times New Roman" w:hAnsi="Times New Roman"/>
                <w:b/>
              </w:rPr>
              <w:t>1.</w:t>
            </w:r>
            <w:r>
              <w:rPr>
                <w:rFonts w:ascii="Times New Roman" w:hAnsi="Times New Roman"/>
              </w:rPr>
              <w:t>с.87. упр. 177.</w:t>
            </w:r>
          </w:p>
          <w:p w:rsidR="00B92BE7" w:rsidRPr="00B92BE7" w:rsidRDefault="00453F80" w:rsidP="00B92BE7">
            <w:pPr>
              <w:rPr>
                <w:rFonts w:ascii="Times New Roman" w:hAnsi="Times New Roman"/>
              </w:rPr>
            </w:pPr>
            <w:r w:rsidRPr="00453F80">
              <w:rPr>
                <w:rFonts w:ascii="Times New Roman" w:hAnsi="Times New Roman"/>
                <w:b/>
              </w:rPr>
              <w:t>2.</w:t>
            </w:r>
            <w:r>
              <w:rPr>
                <w:rFonts w:ascii="Times New Roman" w:hAnsi="Times New Roman"/>
              </w:rPr>
              <w:t>с.85 выучить правило.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E7" w:rsidRPr="00B92BE7" w:rsidRDefault="00B92BE7" w:rsidP="00B92BE7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E7" w:rsidRPr="00B92BE7" w:rsidRDefault="00B92BE7" w:rsidP="00B92BE7">
            <w:pPr>
              <w:rPr>
                <w:rFonts w:ascii="Times New Roman" w:hAnsi="Times New Roman"/>
              </w:rPr>
            </w:pPr>
          </w:p>
        </w:tc>
      </w:tr>
      <w:tr w:rsidR="00B92BE7" w:rsidRPr="00B92BE7" w:rsidTr="00B92B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2BE7">
              <w:rPr>
                <w:rFonts w:ascii="Times New Roman" w:hAnsi="Times New Roman"/>
                <w:sz w:val="24"/>
                <w:szCs w:val="24"/>
              </w:rPr>
              <w:t>ЛИТЕРА-ТУРНОЕ</w:t>
            </w:r>
            <w:proofErr w:type="gramEnd"/>
            <w:r w:rsidRPr="00B92BE7">
              <w:rPr>
                <w:rFonts w:ascii="Times New Roman" w:hAnsi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453F80" w:rsidP="00B92BE7">
            <w:pPr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Прочи</w:t>
            </w:r>
            <w:proofErr w:type="spellEnd"/>
            <w:r>
              <w:rPr>
                <w:rFonts w:ascii="Times New Roman" w:hAnsi="Times New Roman"/>
              </w:rPr>
              <w:t>-тать</w:t>
            </w:r>
            <w:proofErr w:type="gram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перес</w:t>
            </w:r>
            <w:proofErr w:type="spellEnd"/>
            <w:r>
              <w:rPr>
                <w:rFonts w:ascii="Times New Roman" w:hAnsi="Times New Roman"/>
              </w:rPr>
              <w:t xml:space="preserve">-казать </w:t>
            </w:r>
            <w:proofErr w:type="spellStart"/>
            <w:r>
              <w:rPr>
                <w:rFonts w:ascii="Times New Roman" w:hAnsi="Times New Roman"/>
              </w:rPr>
              <w:t>биогра-фию</w:t>
            </w:r>
            <w:proofErr w:type="spellEnd"/>
            <w:r>
              <w:rPr>
                <w:rFonts w:ascii="Times New Roman" w:hAnsi="Times New Roman"/>
              </w:rPr>
              <w:t xml:space="preserve"> Анатолия </w:t>
            </w:r>
            <w:proofErr w:type="spellStart"/>
            <w:r>
              <w:rPr>
                <w:rFonts w:ascii="Times New Roman" w:hAnsi="Times New Roman"/>
              </w:rPr>
              <w:t>Владими-</w:t>
            </w:r>
            <w:r>
              <w:rPr>
                <w:rFonts w:ascii="Times New Roman" w:hAnsi="Times New Roman"/>
              </w:rPr>
              <w:lastRenderedPageBreak/>
              <w:t>ровича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Жигулина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453F80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Уч. 138. Наизусть.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Default="00453F80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Проект. Учебник. С.140-141.</w:t>
            </w:r>
          </w:p>
          <w:p w:rsidR="00453F80" w:rsidRPr="00B92BE7" w:rsidRDefault="00453F80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Алгоритм работы  будет дан в Контакте, в беседе.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453F80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Доделать проект.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E7" w:rsidRPr="00B92BE7" w:rsidRDefault="00B92BE7" w:rsidP="00B92BE7">
            <w:pPr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E7" w:rsidRPr="00B92BE7" w:rsidRDefault="00B92BE7" w:rsidP="00B92BE7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Default="00453F80" w:rsidP="00B92BE7">
            <w:pPr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Провероч</w:t>
            </w:r>
            <w:r w:rsidR="0027582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27582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 по разделу</w:t>
            </w:r>
            <w:r w:rsidR="00275829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«</w:t>
            </w:r>
            <w:r w:rsidR="00275829">
              <w:rPr>
                <w:rFonts w:ascii="Times New Roman" w:hAnsi="Times New Roman"/>
              </w:rPr>
              <w:t>Родина».</w:t>
            </w:r>
          </w:p>
          <w:p w:rsidR="00275829" w:rsidRDefault="00275829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(Файл  с </w:t>
            </w:r>
            <w:proofErr w:type="spellStart"/>
            <w:r>
              <w:rPr>
                <w:rFonts w:ascii="Times New Roman" w:hAnsi="Times New Roman"/>
              </w:rPr>
              <w:t>пр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75829" w:rsidRPr="00B92BE7" w:rsidRDefault="00275829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будет </w:t>
            </w:r>
            <w:proofErr w:type="spellStart"/>
            <w:proofErr w:type="gramStart"/>
            <w:r>
              <w:rPr>
                <w:rFonts w:ascii="Times New Roman" w:hAnsi="Times New Roman"/>
              </w:rPr>
              <w:lastRenderedPageBreak/>
              <w:t>прикреп</w:t>
            </w:r>
            <w:proofErr w:type="spellEnd"/>
            <w:r>
              <w:rPr>
                <w:rFonts w:ascii="Times New Roman" w:hAnsi="Times New Roman"/>
              </w:rPr>
              <w:t>-лен</w:t>
            </w:r>
            <w:proofErr w:type="gramEnd"/>
            <w:r>
              <w:rPr>
                <w:rFonts w:ascii="Times New Roman" w:hAnsi="Times New Roman"/>
              </w:rPr>
              <w:t xml:space="preserve"> в Контакте, в беседе)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AE0FE1" w:rsidRDefault="00B92BE7" w:rsidP="00B92BE7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E7" w:rsidRPr="00B92BE7" w:rsidRDefault="00B92BE7" w:rsidP="00B92BE7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E7" w:rsidRPr="00B92BE7" w:rsidRDefault="00B92BE7" w:rsidP="00B92BE7">
            <w:pPr>
              <w:rPr>
                <w:rFonts w:ascii="Times New Roman" w:hAnsi="Times New Roman"/>
              </w:rPr>
            </w:pPr>
          </w:p>
        </w:tc>
      </w:tr>
      <w:tr w:rsidR="00B92BE7" w:rsidRPr="00B92BE7" w:rsidTr="00B92B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2BE7">
              <w:rPr>
                <w:rFonts w:ascii="Times New Roman" w:hAnsi="Times New Roman"/>
                <w:sz w:val="24"/>
                <w:szCs w:val="24"/>
              </w:rPr>
              <w:lastRenderedPageBreak/>
              <w:t>МАТЕМА-ТИКА</w:t>
            </w:r>
            <w:proofErr w:type="gram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275829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1.Уч. с.61</w:t>
            </w:r>
            <w:r w:rsidR="00B92BE7" w:rsidRPr="00B92BE7">
              <w:rPr>
                <w:rFonts w:ascii="Times New Roman" w:hAnsi="Times New Roman"/>
              </w:rPr>
              <w:t xml:space="preserve">. Изучить правило </w:t>
            </w:r>
            <w:r>
              <w:rPr>
                <w:rFonts w:ascii="Times New Roman" w:hAnsi="Times New Roman"/>
              </w:rPr>
              <w:t>напротив красной стрелочки.2.</w:t>
            </w:r>
            <w:proofErr w:type="gramStart"/>
            <w:r>
              <w:rPr>
                <w:rFonts w:ascii="Times New Roman" w:hAnsi="Times New Roman"/>
              </w:rPr>
              <w:t>Выпол-нить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B92BE7" w:rsidRPr="00B92BE7" w:rsidRDefault="00275829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№.232</w:t>
            </w:r>
            <w:r w:rsidR="00B92BE7" w:rsidRPr="00B92BE7">
              <w:rPr>
                <w:rFonts w:ascii="Times New Roman" w:hAnsi="Times New Roman"/>
              </w:rPr>
              <w:t>,</w:t>
            </w:r>
          </w:p>
          <w:p w:rsidR="00B92BE7" w:rsidRDefault="00275829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№233</w:t>
            </w:r>
            <w:r w:rsidR="00B92BE7" w:rsidRPr="00B92BE7">
              <w:rPr>
                <w:rFonts w:ascii="Times New Roman" w:hAnsi="Times New Roman"/>
              </w:rPr>
              <w:t>.</w:t>
            </w:r>
          </w:p>
          <w:p w:rsidR="00275829" w:rsidRPr="00B92BE7" w:rsidRDefault="00275829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№236 (1СТОЛ-БИК).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Default="00275829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С.61. №234</w:t>
            </w:r>
            <w:r w:rsidR="00B92BE7" w:rsidRPr="00B92BE7">
              <w:rPr>
                <w:rFonts w:ascii="Times New Roman" w:hAnsi="Times New Roman"/>
              </w:rPr>
              <w:t>.</w:t>
            </w:r>
          </w:p>
          <w:p w:rsidR="00275829" w:rsidRDefault="00275829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237</w:t>
            </w:r>
          </w:p>
          <w:p w:rsidR="00275829" w:rsidRPr="00B92BE7" w:rsidRDefault="00275829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 столбик)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E7" w:rsidRPr="00B92BE7" w:rsidRDefault="00B92BE7" w:rsidP="00B92BE7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E7" w:rsidRPr="00B92BE7" w:rsidRDefault="00B92BE7" w:rsidP="00B92BE7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275829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Уч.с.62</w:t>
            </w:r>
            <w:r w:rsidR="00B92BE7" w:rsidRPr="00B92BE7">
              <w:rPr>
                <w:rFonts w:ascii="Times New Roman" w:hAnsi="Times New Roman"/>
              </w:rPr>
              <w:t>.</w:t>
            </w:r>
          </w:p>
          <w:p w:rsidR="00B92BE7" w:rsidRPr="00B92BE7" w:rsidRDefault="00275829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№238</w:t>
            </w:r>
            <w:r w:rsidR="00B92BE7" w:rsidRPr="00B92BE7">
              <w:rPr>
                <w:rFonts w:ascii="Times New Roman" w:hAnsi="Times New Roman"/>
              </w:rPr>
              <w:t>,</w:t>
            </w:r>
          </w:p>
          <w:p w:rsidR="00B92BE7" w:rsidRDefault="00275829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№239</w:t>
            </w:r>
            <w:r w:rsidR="00B92BE7" w:rsidRPr="00B92BE7">
              <w:rPr>
                <w:rFonts w:ascii="Times New Roman" w:hAnsi="Times New Roman"/>
              </w:rPr>
              <w:t>.</w:t>
            </w:r>
          </w:p>
          <w:p w:rsidR="00275829" w:rsidRPr="00B92BE7" w:rsidRDefault="00275829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№242.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275829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С.62</w:t>
            </w:r>
            <w:r w:rsidR="00B92BE7" w:rsidRPr="00B92BE7">
              <w:rPr>
                <w:rFonts w:ascii="Times New Roman" w:hAnsi="Times New Roman"/>
              </w:rPr>
              <w:t>.</w:t>
            </w:r>
          </w:p>
          <w:p w:rsidR="00B92BE7" w:rsidRPr="00B92BE7" w:rsidRDefault="00275829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№240</w:t>
            </w:r>
            <w:r w:rsidR="00B92BE7" w:rsidRPr="00B92BE7">
              <w:rPr>
                <w:rFonts w:ascii="Times New Roman" w:hAnsi="Times New Roman"/>
              </w:rPr>
              <w:t>.</w:t>
            </w:r>
          </w:p>
          <w:p w:rsidR="00B92BE7" w:rsidRPr="00B92BE7" w:rsidRDefault="00275829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№243.</w:t>
            </w:r>
            <w:r w:rsidR="00B92BE7" w:rsidRPr="00B92BE7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275829" w:rsidP="00B92BE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 С.63.</w:t>
            </w:r>
          </w:p>
          <w:p w:rsidR="00B92BE7" w:rsidRDefault="00B92BE7" w:rsidP="00B92BE7">
            <w:pPr>
              <w:jc w:val="both"/>
              <w:rPr>
                <w:rFonts w:ascii="Times New Roman" w:hAnsi="Times New Roman"/>
              </w:rPr>
            </w:pPr>
            <w:r w:rsidRPr="00B92BE7">
              <w:rPr>
                <w:rFonts w:ascii="Times New Roman" w:hAnsi="Times New Roman"/>
              </w:rPr>
              <w:t>№</w:t>
            </w:r>
            <w:r w:rsidR="00275829">
              <w:rPr>
                <w:rFonts w:ascii="Times New Roman" w:hAnsi="Times New Roman"/>
              </w:rPr>
              <w:t>247, №248</w:t>
            </w:r>
            <w:r w:rsidRPr="00B92BE7">
              <w:rPr>
                <w:rFonts w:ascii="Times New Roman" w:hAnsi="Times New Roman"/>
              </w:rPr>
              <w:t>.</w:t>
            </w:r>
          </w:p>
          <w:p w:rsidR="00275829" w:rsidRPr="00B92BE7" w:rsidRDefault="00275829" w:rsidP="00B92BE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275829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С.63</w:t>
            </w:r>
          </w:p>
          <w:p w:rsidR="00B92BE7" w:rsidRPr="00B92BE7" w:rsidRDefault="00275829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№249</w:t>
            </w:r>
            <w:r w:rsidR="00B92BE7" w:rsidRPr="00B92BE7">
              <w:rPr>
                <w:rFonts w:ascii="Times New Roman" w:hAnsi="Times New Roman"/>
              </w:rPr>
              <w:t>.</w:t>
            </w:r>
          </w:p>
          <w:p w:rsidR="00B92BE7" w:rsidRPr="00B92BE7" w:rsidRDefault="00275829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№254(1)</w:t>
            </w:r>
            <w:r w:rsidR="00B92BE7" w:rsidRPr="00B92BE7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2FA" w:rsidRDefault="001852FA" w:rsidP="001852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 с.64.</w:t>
            </w:r>
          </w:p>
          <w:p w:rsidR="001852FA" w:rsidRDefault="001852FA" w:rsidP="001852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№256.</w:t>
            </w:r>
          </w:p>
          <w:p w:rsidR="001852FA" w:rsidRPr="00B92BE7" w:rsidRDefault="001852FA" w:rsidP="001852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№258.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FA" w:rsidRDefault="001852FA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64. №260.</w:t>
            </w:r>
          </w:p>
          <w:p w:rsidR="00B92BE7" w:rsidRPr="00B92BE7" w:rsidRDefault="001852FA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№263.</w:t>
            </w:r>
          </w:p>
        </w:tc>
      </w:tr>
      <w:tr w:rsidR="00B92BE7" w:rsidRPr="00B92BE7" w:rsidTr="00B92B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2BE7">
              <w:rPr>
                <w:rFonts w:ascii="Times New Roman" w:hAnsi="Times New Roman"/>
                <w:sz w:val="24"/>
                <w:szCs w:val="24"/>
              </w:rPr>
              <w:t>ОКРУЖАЮ-ЩИЙ</w:t>
            </w:r>
            <w:proofErr w:type="gramEnd"/>
            <w:r w:rsidRPr="00B92BE7">
              <w:rPr>
                <w:rFonts w:ascii="Times New Roman" w:hAnsi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E7" w:rsidRPr="00B92BE7" w:rsidRDefault="00B92BE7" w:rsidP="00B92BE7">
            <w:pPr>
              <w:rPr>
                <w:rFonts w:ascii="Times New Roman" w:hAnsi="Times New Roma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E7" w:rsidRPr="00B92BE7" w:rsidRDefault="00B92BE7" w:rsidP="00B92BE7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E7" w:rsidRPr="00B92BE7" w:rsidRDefault="00B92BE7" w:rsidP="00B92BE7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</w:rPr>
            </w:pPr>
            <w:r w:rsidRPr="00B92B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Default="006E59CE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Уч. </w:t>
            </w:r>
            <w:r w:rsidR="003442DA">
              <w:rPr>
                <w:rFonts w:ascii="Times New Roman" w:hAnsi="Times New Roman"/>
              </w:rPr>
              <w:t>с.164-166,</w:t>
            </w:r>
          </w:p>
          <w:p w:rsidR="003442DA" w:rsidRPr="00B92BE7" w:rsidRDefault="003442DA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читать и </w:t>
            </w:r>
            <w:proofErr w:type="gramStart"/>
            <w:r>
              <w:rPr>
                <w:rFonts w:ascii="Times New Roman" w:hAnsi="Times New Roman"/>
              </w:rPr>
              <w:t>пересказы-</w:t>
            </w:r>
            <w:proofErr w:type="spellStart"/>
            <w:r>
              <w:rPr>
                <w:rFonts w:ascii="Times New Roman" w:hAnsi="Times New Roman"/>
              </w:rPr>
              <w:t>вать</w:t>
            </w:r>
            <w:proofErr w:type="spellEnd"/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2DA" w:rsidRDefault="003442DA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 с.168 -173</w:t>
            </w:r>
          </w:p>
          <w:p w:rsidR="00B92BE7" w:rsidRPr="00B92BE7" w:rsidRDefault="003442DA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читать и </w:t>
            </w:r>
            <w:proofErr w:type="spellStart"/>
            <w:r>
              <w:rPr>
                <w:rFonts w:ascii="Times New Roman" w:hAnsi="Times New Roman"/>
              </w:rPr>
              <w:t>переск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E7" w:rsidRPr="00B92BE7" w:rsidRDefault="00B92BE7" w:rsidP="00B92BE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E7" w:rsidRPr="00B92BE7" w:rsidRDefault="00B92BE7" w:rsidP="00B92BE7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3442DA" w:rsidP="003442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Уч. С.175-178 </w:t>
            </w:r>
            <w:r w:rsidR="00B92BE7" w:rsidRPr="00B92BE7">
              <w:rPr>
                <w:rFonts w:ascii="Times New Roman" w:hAnsi="Times New Roman"/>
              </w:rPr>
              <w:t xml:space="preserve">читать и </w:t>
            </w:r>
            <w:proofErr w:type="spellStart"/>
            <w:r w:rsidR="00B92BE7" w:rsidRPr="00B92BE7">
              <w:rPr>
                <w:rFonts w:ascii="Times New Roman" w:hAnsi="Times New Roman"/>
              </w:rPr>
              <w:t>перес</w:t>
            </w:r>
            <w:r>
              <w:rPr>
                <w:rFonts w:ascii="Times New Roman" w:hAnsi="Times New Roman"/>
              </w:rPr>
              <w:t>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3653E9" w:rsidP="00B92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Уч. с.179. Вопрос 3. В пункте: «Задания для домашней работы</w:t>
            </w:r>
            <w:proofErr w:type="gramStart"/>
            <w:r>
              <w:rPr>
                <w:rFonts w:ascii="Times New Roman" w:hAnsi="Times New Roman"/>
              </w:rPr>
              <w:t>.»</w:t>
            </w:r>
            <w:proofErr w:type="gramEnd"/>
          </w:p>
        </w:tc>
      </w:tr>
      <w:tr w:rsidR="00B92BE7" w:rsidRPr="00B92BE7" w:rsidTr="00B92B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sz w:val="24"/>
                <w:szCs w:val="24"/>
              </w:rPr>
            </w:pPr>
            <w:r w:rsidRPr="00B92BE7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141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6E59CE" w:rsidP="00B92BE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B92BE7" w:rsidRPr="00B92BE7">
              <w:rPr>
                <w:rFonts w:ascii="Times New Roman" w:hAnsi="Times New Roman"/>
                <w:b/>
                <w:sz w:val="24"/>
                <w:szCs w:val="24"/>
              </w:rPr>
              <w:t>апреля.</w:t>
            </w:r>
          </w:p>
          <w:p w:rsidR="00B92BE7" w:rsidRPr="00B92BE7" w:rsidRDefault="006E59CE" w:rsidP="006E59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Устное сообщение</w:t>
            </w:r>
            <w:r w:rsidR="00B92BE7" w:rsidRPr="00B92BE7">
              <w:rPr>
                <w:rFonts w:ascii="Times New Roman" w:hAnsi="Times New Roman"/>
                <w:sz w:val="24"/>
                <w:szCs w:val="24"/>
              </w:rPr>
              <w:t xml:space="preserve"> на тему: «</w:t>
            </w:r>
            <w:r>
              <w:rPr>
                <w:rFonts w:ascii="Times New Roman" w:hAnsi="Times New Roman"/>
                <w:sz w:val="24"/>
                <w:szCs w:val="24"/>
              </w:rPr>
              <w:t>Простая этика поступков».  (Выполнить к 27</w:t>
            </w:r>
            <w:r w:rsidR="00B92BE7" w:rsidRPr="00B92BE7">
              <w:rPr>
                <w:rFonts w:ascii="Times New Roman" w:hAnsi="Times New Roman"/>
                <w:sz w:val="24"/>
                <w:szCs w:val="24"/>
              </w:rPr>
              <w:t xml:space="preserve"> апреля)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идео отправить личным сообщением в Контакте классному руководителю.</w:t>
            </w:r>
          </w:p>
        </w:tc>
      </w:tr>
      <w:tr w:rsidR="00B92BE7" w:rsidRPr="00B92BE7" w:rsidTr="00B92B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2BE7">
              <w:rPr>
                <w:rFonts w:ascii="Times New Roman" w:hAnsi="Times New Roman"/>
                <w:sz w:val="24"/>
                <w:szCs w:val="24"/>
              </w:rPr>
              <w:t>ТЕХНОЛО-ГИЯ</w:t>
            </w:r>
            <w:proofErr w:type="gramEnd"/>
            <w:r w:rsidRPr="00B92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Default="00B92BE7" w:rsidP="006E59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2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59CE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Pr="00B92BE7">
              <w:rPr>
                <w:rFonts w:ascii="Times New Roman" w:hAnsi="Times New Roman"/>
                <w:b/>
                <w:sz w:val="24"/>
                <w:szCs w:val="24"/>
              </w:rPr>
              <w:t xml:space="preserve"> апреля.</w:t>
            </w:r>
          </w:p>
          <w:p w:rsidR="006E59CE" w:rsidRPr="006E59CE" w:rsidRDefault="006E59CE" w:rsidP="006E59CE">
            <w:pPr>
              <w:rPr>
                <w:rFonts w:ascii="Times New Roman" w:hAnsi="Times New Roman"/>
                <w:sz w:val="24"/>
                <w:szCs w:val="24"/>
              </w:rPr>
            </w:pPr>
            <w:r w:rsidRPr="006E59CE">
              <w:rPr>
                <w:rFonts w:ascii="Times New Roman" w:hAnsi="Times New Roman"/>
                <w:sz w:val="24"/>
                <w:szCs w:val="24"/>
              </w:rPr>
              <w:t>Вышивка лентами.</w:t>
            </w:r>
          </w:p>
        </w:tc>
      </w:tr>
      <w:tr w:rsidR="00B92BE7" w:rsidRPr="00B92BE7" w:rsidTr="00B92B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sz w:val="24"/>
                <w:szCs w:val="24"/>
              </w:rPr>
            </w:pPr>
            <w:r w:rsidRPr="00B92BE7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41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9CE" w:rsidRDefault="00B92BE7" w:rsidP="006E59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2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59CE">
              <w:rPr>
                <w:rFonts w:ascii="Times New Roman" w:hAnsi="Times New Roman"/>
                <w:b/>
                <w:sz w:val="24"/>
                <w:szCs w:val="24"/>
              </w:rPr>
              <w:t>20 апреля.</w:t>
            </w:r>
          </w:p>
          <w:p w:rsidR="006E59CE" w:rsidRPr="006E59CE" w:rsidRDefault="006E59CE" w:rsidP="006E59CE">
            <w:pPr>
              <w:rPr>
                <w:rFonts w:ascii="Times New Roman" w:hAnsi="Times New Roman"/>
                <w:sz w:val="24"/>
                <w:szCs w:val="24"/>
              </w:rPr>
            </w:pPr>
            <w:r w:rsidRPr="006E59CE">
              <w:rPr>
                <w:rFonts w:ascii="Times New Roman" w:hAnsi="Times New Roman"/>
                <w:sz w:val="24"/>
                <w:szCs w:val="24"/>
              </w:rPr>
              <w:t>Нарисовать рисунок на тему: «Материнство»</w:t>
            </w:r>
            <w:bookmarkStart w:id="0" w:name="_GoBack"/>
            <w:bookmarkEnd w:id="0"/>
          </w:p>
          <w:p w:rsidR="00B92BE7" w:rsidRPr="00B92BE7" w:rsidRDefault="00B92BE7" w:rsidP="00B92B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BE7" w:rsidRPr="00B92BE7" w:rsidTr="00B92B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sz w:val="24"/>
                <w:szCs w:val="24"/>
              </w:rPr>
            </w:pPr>
            <w:r w:rsidRPr="00B92BE7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1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E7" w:rsidRPr="00B92BE7" w:rsidRDefault="00B92BE7" w:rsidP="00B92B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BE7" w:rsidRPr="00B92BE7" w:rsidTr="00B92B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sz w:val="24"/>
                <w:szCs w:val="24"/>
              </w:rPr>
            </w:pPr>
            <w:r w:rsidRPr="00B92BE7">
              <w:rPr>
                <w:rFonts w:ascii="Times New Roman" w:hAnsi="Times New Roman"/>
                <w:sz w:val="24"/>
                <w:szCs w:val="24"/>
              </w:rPr>
              <w:t>ЛИТ. ЧТ. НА РОД</w:t>
            </w:r>
            <w:proofErr w:type="gramStart"/>
            <w:r w:rsidRPr="00B92BE7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B92BE7">
              <w:rPr>
                <w:rFonts w:ascii="Times New Roman" w:hAnsi="Times New Roman"/>
                <w:sz w:val="24"/>
                <w:szCs w:val="24"/>
              </w:rPr>
              <w:t>ЗЫКЕ</w:t>
            </w:r>
          </w:p>
        </w:tc>
        <w:tc>
          <w:tcPr>
            <w:tcW w:w="141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6E59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BE7" w:rsidRPr="00B92BE7" w:rsidTr="00B92BE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B92BE7" w:rsidP="00B92BE7">
            <w:pPr>
              <w:rPr>
                <w:rFonts w:ascii="Times New Roman" w:hAnsi="Times New Roman"/>
                <w:sz w:val="24"/>
                <w:szCs w:val="24"/>
              </w:rPr>
            </w:pPr>
            <w:r w:rsidRPr="00B92BE7">
              <w:rPr>
                <w:rFonts w:ascii="Times New Roman" w:hAnsi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141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E7" w:rsidRPr="00B92BE7" w:rsidRDefault="006E59CE" w:rsidP="00B92BE7">
            <w:r>
              <w:t>Тема: « Учимся оценивать и редактировать тексты»   (Файл с заданием будет прикреплен в Контакте, в беседе).</w:t>
            </w:r>
          </w:p>
        </w:tc>
      </w:tr>
    </w:tbl>
    <w:p w:rsidR="00B92BE7" w:rsidRPr="00B92BE7" w:rsidRDefault="00B92BE7" w:rsidP="00B92BE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92BE7" w:rsidRPr="00B92BE7" w:rsidRDefault="00B92BE7" w:rsidP="00B92BE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92BE7" w:rsidRPr="00B92BE7" w:rsidRDefault="00B92BE7" w:rsidP="00B92BE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92BE7" w:rsidRPr="00B92BE7" w:rsidRDefault="00B92BE7" w:rsidP="00B92BE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92BE7" w:rsidRPr="00B92BE7" w:rsidRDefault="00B92BE7" w:rsidP="00B92BE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203BC" w:rsidRDefault="00C203BC"/>
    <w:sectPr w:rsidR="00C203BC" w:rsidSect="00AE0FE1">
      <w:headerReference w:type="firs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094" w:rsidRDefault="00796094" w:rsidP="003653E9">
      <w:pPr>
        <w:spacing w:after="0" w:line="240" w:lineRule="auto"/>
      </w:pPr>
      <w:r>
        <w:separator/>
      </w:r>
    </w:p>
  </w:endnote>
  <w:endnote w:type="continuationSeparator" w:id="0">
    <w:p w:rsidR="00796094" w:rsidRDefault="00796094" w:rsidP="00365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094" w:rsidRDefault="00796094" w:rsidP="003653E9">
      <w:pPr>
        <w:spacing w:after="0" w:line="240" w:lineRule="auto"/>
      </w:pPr>
      <w:r>
        <w:separator/>
      </w:r>
    </w:p>
  </w:footnote>
  <w:footnote w:type="continuationSeparator" w:id="0">
    <w:p w:rsidR="00796094" w:rsidRDefault="00796094" w:rsidP="00365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3E9" w:rsidRPr="007068A4" w:rsidRDefault="003653E9" w:rsidP="00AE0FE1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 w:rsidRPr="007068A4">
      <w:rPr>
        <w:rFonts w:ascii="Times New Roman" w:hAnsi="Times New Roman" w:cs="Times New Roman"/>
        <w:b/>
        <w:sz w:val="24"/>
        <w:szCs w:val="24"/>
      </w:rPr>
      <w:t>Индивидуальный учебный план 4класса для дистанционного обучения</w:t>
    </w:r>
  </w:p>
  <w:p w:rsidR="003653E9" w:rsidRPr="007068A4" w:rsidRDefault="003653E9" w:rsidP="00AE0FE1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 w:rsidRPr="007068A4">
      <w:rPr>
        <w:rFonts w:ascii="Times New Roman" w:hAnsi="Times New Roman" w:cs="Times New Roman"/>
        <w:b/>
        <w:sz w:val="24"/>
        <w:szCs w:val="24"/>
      </w:rPr>
      <w:t>3неделя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3374F"/>
    <w:multiLevelType w:val="hybridMultilevel"/>
    <w:tmpl w:val="D8085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BE7"/>
    <w:rsid w:val="000942EE"/>
    <w:rsid w:val="000D0EED"/>
    <w:rsid w:val="001852FA"/>
    <w:rsid w:val="00275829"/>
    <w:rsid w:val="003442DA"/>
    <w:rsid w:val="003653E9"/>
    <w:rsid w:val="00453F80"/>
    <w:rsid w:val="006E59CE"/>
    <w:rsid w:val="007068A4"/>
    <w:rsid w:val="0072006C"/>
    <w:rsid w:val="00796094"/>
    <w:rsid w:val="0080578F"/>
    <w:rsid w:val="00AE0FE1"/>
    <w:rsid w:val="00B92BE7"/>
    <w:rsid w:val="00C203BC"/>
    <w:rsid w:val="00D84AD6"/>
    <w:rsid w:val="00E017DF"/>
    <w:rsid w:val="00E1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B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2B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5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3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5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53E9"/>
  </w:style>
  <w:style w:type="paragraph" w:styleId="a9">
    <w:name w:val="footer"/>
    <w:basedOn w:val="a"/>
    <w:link w:val="aa"/>
    <w:uiPriority w:val="99"/>
    <w:unhideWhenUsed/>
    <w:rsid w:val="00365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53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B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2B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5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3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5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53E9"/>
  </w:style>
  <w:style w:type="paragraph" w:styleId="a9">
    <w:name w:val="footer"/>
    <w:basedOn w:val="a"/>
    <w:link w:val="aa"/>
    <w:uiPriority w:val="99"/>
    <w:unhideWhenUsed/>
    <w:rsid w:val="00365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5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A47F3-3153-40F9-BA09-1F28F5F8D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12</cp:revision>
  <dcterms:created xsi:type="dcterms:W3CDTF">2020-04-20T09:06:00Z</dcterms:created>
  <dcterms:modified xsi:type="dcterms:W3CDTF">2020-04-20T11:15:00Z</dcterms:modified>
</cp:coreProperties>
</file>